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081E24" w:rsidRPr="002B49AE" w14:paraId="014C2C02" w14:textId="77777777" w:rsidTr="002B49AE">
        <w:trPr>
          <w:trHeight w:val="416"/>
        </w:trPr>
        <w:tc>
          <w:tcPr>
            <w:tcW w:w="3256" w:type="dxa"/>
          </w:tcPr>
          <w:p w14:paraId="75F9E377" w14:textId="77777777" w:rsidR="00081E24" w:rsidRPr="002B49AE" w:rsidRDefault="00081E24" w:rsidP="002062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>ttraction</w:t>
            </w: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760" w:type="dxa"/>
            <w:gridSpan w:val="2"/>
          </w:tcPr>
          <w:p w14:paraId="0E983C40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14:paraId="1741E531" w14:textId="77777777" w:rsidTr="002B49AE">
        <w:tc>
          <w:tcPr>
            <w:tcW w:w="3256" w:type="dxa"/>
          </w:tcPr>
          <w:p w14:paraId="62410A83" w14:textId="77777777" w:rsidR="0062596E" w:rsidRDefault="00081E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>ttractions</w:t>
            </w: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 Short Description </w:t>
            </w:r>
            <w:r w:rsidR="002B49AE" w:rsidRPr="002B49AE">
              <w:rPr>
                <w:rFonts w:ascii="Arial" w:hAnsi="Arial" w:cs="Arial"/>
                <w:i/>
                <w:sz w:val="24"/>
                <w:szCs w:val="24"/>
              </w:rPr>
              <w:t>(150 max)</w:t>
            </w:r>
          </w:p>
          <w:p w14:paraId="743D2FDC" w14:textId="77777777" w:rsidR="00081E24" w:rsidRPr="002B49AE" w:rsidRDefault="00625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You may wish to use standard text from your website/social media descriptions</w:t>
            </w:r>
          </w:p>
          <w:p w14:paraId="6A620248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E6BA2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5773F9C5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14:paraId="54A55F1A" w14:textId="77777777" w:rsidTr="002B49AE">
        <w:tc>
          <w:tcPr>
            <w:tcW w:w="3256" w:type="dxa"/>
          </w:tcPr>
          <w:p w14:paraId="56024E7C" w14:textId="77777777" w:rsidR="002B49AE" w:rsidRPr="002B49AE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  <w:p w14:paraId="3189C20A" w14:textId="77777777" w:rsidR="00081E24" w:rsidRPr="002B49AE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Please tick the relevant box to say which District you are in.</w:t>
            </w:r>
          </w:p>
        </w:tc>
        <w:tc>
          <w:tcPr>
            <w:tcW w:w="5760" w:type="dxa"/>
            <w:gridSpan w:val="2"/>
          </w:tcPr>
          <w:p w14:paraId="0CE5CF0E" w14:textId="77777777" w:rsidR="00976044" w:rsidRDefault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Broxbourne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67450242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Dacorum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5D748454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East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5A056900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Hertsmere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1C9A00B7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North Hertfordshire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5B1A2C8B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 Albans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162BB5F4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Stevenage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25F002DF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Three Rivers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03AAE574" w14:textId="77777777" w:rsidR="00976044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Watford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4E314EB5" w14:textId="77777777" w:rsidR="00081E24" w:rsidRPr="002B49AE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i/>
                <w:sz w:val="24"/>
                <w:szCs w:val="24"/>
              </w:rPr>
              <w:t>Welwyn Hatfield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</w:tc>
      </w:tr>
      <w:tr w:rsidR="00081E24" w:rsidRPr="002B49AE" w14:paraId="1BC33087" w14:textId="77777777" w:rsidTr="002B49AE">
        <w:tc>
          <w:tcPr>
            <w:tcW w:w="3256" w:type="dxa"/>
          </w:tcPr>
          <w:p w14:paraId="673E511E" w14:textId="77777777" w:rsidR="002B49AE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>Type</w:t>
            </w:r>
            <w:r w:rsidR="00206260">
              <w:rPr>
                <w:rFonts w:ascii="Arial" w:hAnsi="Arial" w:cs="Arial"/>
                <w:b/>
                <w:sz w:val="24"/>
                <w:szCs w:val="24"/>
              </w:rPr>
              <w:t xml:space="preserve"> (optional)</w:t>
            </w:r>
          </w:p>
          <w:p w14:paraId="5CBAE295" w14:textId="77777777" w:rsidR="00081E24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tick the relevant box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, we will tag your attraction accordingly </w:t>
            </w:r>
          </w:p>
          <w:p w14:paraId="0893638C" w14:textId="77777777" w:rsidR="00976044" w:rsidRPr="002B49AE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95E972D" w14:textId="77777777" w:rsidR="00976044" w:rsidRDefault="00206260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Active &amp; outdoors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5CDA5E5B" w14:textId="77777777" w:rsidR="00976044" w:rsidRDefault="00231AE3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Family Fun                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4062AE10" w14:textId="77777777" w:rsidR="00976044" w:rsidRDefault="00206260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Nature &amp; wildlife</w:t>
            </w:r>
            <w:r w:rsidR="00976044">
              <w:rPr>
                <w:rFonts w:ascii="Arial" w:hAnsi="Arial" w:cs="Arial"/>
                <w:i/>
                <w:sz w:val="24"/>
                <w:szCs w:val="24"/>
              </w:rPr>
              <w:t xml:space="preserve">   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24BC6FF5" w14:textId="77777777" w:rsidR="00206260" w:rsidRPr="00206260" w:rsidRDefault="00206260" w:rsidP="00976044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Food &amp; drink                  </w:t>
            </w:r>
            <w:r w:rsidR="00976044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6C1FE32B" w14:textId="77777777" w:rsidR="00206260" w:rsidRDefault="00206260" w:rsidP="00206260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Heritage &amp; gardens        </w:t>
            </w:r>
            <w:r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  <w:p w14:paraId="1E5AC84F" w14:textId="77777777" w:rsidR="00231AE3" w:rsidRPr="00231AE3" w:rsidRDefault="00231AE3" w:rsidP="00231AE3">
            <w:pPr>
              <w:rPr>
                <w:rFonts w:ascii="Arial" w:hAnsi="Arial" w:cs="Arial"/>
                <w:i/>
                <w:sz w:val="32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Arts, 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>Culture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&amp; Museum</w:t>
            </w:r>
            <w:r w:rsidR="00206260"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="00206260" w:rsidRPr="00976044">
              <w:rPr>
                <w:rFonts w:ascii="Arial" w:hAnsi="Arial" w:cs="Arial"/>
                <w:i/>
                <w:sz w:val="32"/>
                <w:szCs w:val="24"/>
              </w:rPr>
              <w:t>□</w:t>
            </w:r>
          </w:p>
        </w:tc>
      </w:tr>
      <w:tr w:rsidR="00081E24" w:rsidRPr="002B49AE" w14:paraId="562DDE51" w14:textId="77777777" w:rsidTr="002B49AE">
        <w:tc>
          <w:tcPr>
            <w:tcW w:w="3256" w:type="dxa"/>
          </w:tcPr>
          <w:p w14:paraId="2A297CDE" w14:textId="77777777"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</w:p>
          <w:p w14:paraId="14A8119D" w14:textId="77777777"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0EB87A06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14:paraId="62CC8B2C" w14:textId="77777777" w:rsidTr="002B49AE">
        <w:tc>
          <w:tcPr>
            <w:tcW w:w="3256" w:type="dxa"/>
          </w:tcPr>
          <w:p w14:paraId="38B6B4B9" w14:textId="77777777"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Website: </w:t>
            </w:r>
          </w:p>
          <w:p w14:paraId="543FFB3E" w14:textId="77777777"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359651CA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2B49AE" w14:paraId="3491F111" w14:textId="77777777" w:rsidTr="002B49AE">
        <w:tc>
          <w:tcPr>
            <w:tcW w:w="3256" w:type="dxa"/>
          </w:tcPr>
          <w:p w14:paraId="5C03FA30" w14:textId="77777777" w:rsidR="00081E24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9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  <w:p w14:paraId="1FA1F029" w14:textId="77777777" w:rsidR="00976044" w:rsidRPr="002B49AE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22871DE0" w14:textId="77777777" w:rsidR="00081E24" w:rsidRPr="002B49AE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E10" w:rsidRPr="002B49AE" w14:paraId="67AC0B21" w14:textId="77777777" w:rsidTr="002B49AE">
        <w:tc>
          <w:tcPr>
            <w:tcW w:w="3256" w:type="dxa"/>
          </w:tcPr>
          <w:p w14:paraId="5DD9F915" w14:textId="77777777"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0E3587A7" w14:textId="77777777"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1D029" w14:textId="77777777" w:rsidR="00BF4E10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B7B19" w14:textId="77777777" w:rsidR="00BF4E10" w:rsidRPr="002B49AE" w:rsidRDefault="00BF4E10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4B6E75DA" w14:textId="77777777" w:rsidR="00BF4E10" w:rsidRPr="002B49AE" w:rsidRDefault="00BF4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23" w:rsidRPr="002B49AE" w14:paraId="407821D9" w14:textId="77777777" w:rsidTr="002B49AE">
        <w:tc>
          <w:tcPr>
            <w:tcW w:w="3256" w:type="dxa"/>
          </w:tcPr>
          <w:p w14:paraId="018E1A28" w14:textId="77777777" w:rsidR="00301D23" w:rsidRDefault="00301D23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438E2D99" w14:textId="61AA3290" w:rsidR="00301D23" w:rsidRPr="002B49AE" w:rsidRDefault="00301D23">
            <w:pPr>
              <w:rPr>
                <w:rFonts w:ascii="Arial" w:hAnsi="Arial" w:cs="Arial"/>
                <w:sz w:val="24"/>
                <w:szCs w:val="24"/>
              </w:rPr>
            </w:pPr>
            <w:r w:rsidRPr="00945B8D">
              <w:rPr>
                <w:rFonts w:ascii="Arial Narrow" w:hAnsi="Arial Narrow" w:cs="Arial Narrow"/>
                <w:b/>
                <w:iCs/>
                <w:sz w:val="24"/>
                <w:szCs w:val="24"/>
                <w:lang w:val="en-US"/>
              </w:rPr>
              <w:t>I confirm that I have acquired the relevant consent and/or permission to publish the images included as part of this submission</w:t>
            </w:r>
          </w:p>
        </w:tc>
      </w:tr>
      <w:tr w:rsidR="00301D23" w:rsidRPr="002B49AE" w14:paraId="0F80F7AC" w14:textId="77777777" w:rsidTr="00301D23">
        <w:tc>
          <w:tcPr>
            <w:tcW w:w="3256" w:type="dxa"/>
          </w:tcPr>
          <w:p w14:paraId="619D7AD5" w14:textId="77777777" w:rsidR="00301D23" w:rsidRDefault="00301D23" w:rsidP="00BF4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2EF33" w14:textId="77777777" w:rsidR="00301D23" w:rsidRPr="002B49AE" w:rsidRDefault="0030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17E25E7" w14:textId="17B141F2" w:rsidR="00301D23" w:rsidRPr="002B49AE" w:rsidRDefault="00301D23">
            <w:pPr>
              <w:rPr>
                <w:rFonts w:ascii="Arial" w:hAnsi="Arial" w:cs="Arial"/>
                <w:sz w:val="24"/>
                <w:szCs w:val="24"/>
              </w:rPr>
            </w:pPr>
            <w:r w:rsidRPr="00945B8D">
              <w:rPr>
                <w:rFonts w:ascii="Arial Narrow" w:hAnsi="Arial Narrow" w:cs="Arial Narrow"/>
                <w:i/>
                <w:iCs/>
                <w:sz w:val="24"/>
                <w:szCs w:val="24"/>
                <w:lang w:val="en-US"/>
              </w:rPr>
              <w:t>Please tick here</w:t>
            </w:r>
            <w:bookmarkStart w:id="0" w:name="_GoBack"/>
            <w:bookmarkEnd w:id="0"/>
          </w:p>
        </w:tc>
      </w:tr>
    </w:tbl>
    <w:p w14:paraId="4E33D026" w14:textId="77777777" w:rsidR="002B49AE" w:rsidRDefault="002B49AE" w:rsidP="00081E24">
      <w:pPr>
        <w:jc w:val="center"/>
        <w:rPr>
          <w:rFonts w:ascii="Arial" w:hAnsi="Arial" w:cs="Arial"/>
          <w:sz w:val="24"/>
          <w:szCs w:val="24"/>
        </w:rPr>
      </w:pPr>
    </w:p>
    <w:p w14:paraId="34C50F82" w14:textId="77777777" w:rsidR="00081E24" w:rsidRDefault="00081E24" w:rsidP="00081E24">
      <w:pPr>
        <w:jc w:val="center"/>
        <w:rPr>
          <w:rFonts w:ascii="Arial" w:hAnsi="Arial" w:cs="Arial"/>
          <w:sz w:val="24"/>
          <w:szCs w:val="24"/>
        </w:rPr>
      </w:pPr>
      <w:r w:rsidRPr="002B49AE">
        <w:rPr>
          <w:rFonts w:ascii="Arial" w:hAnsi="Arial" w:cs="Arial"/>
          <w:sz w:val="24"/>
          <w:szCs w:val="24"/>
        </w:rPr>
        <w:t xml:space="preserve">Please attach </w:t>
      </w:r>
      <w:r w:rsidR="002B49AE" w:rsidRPr="002B49AE">
        <w:rPr>
          <w:rFonts w:ascii="Arial" w:hAnsi="Arial" w:cs="Arial"/>
          <w:b/>
          <w:sz w:val="24"/>
          <w:szCs w:val="24"/>
        </w:rPr>
        <w:t>one</w:t>
      </w:r>
      <w:r w:rsidRPr="002B49AE">
        <w:rPr>
          <w:rFonts w:ascii="Arial" w:hAnsi="Arial" w:cs="Arial"/>
          <w:b/>
          <w:sz w:val="24"/>
          <w:szCs w:val="24"/>
        </w:rPr>
        <w:t xml:space="preserve"> image</w:t>
      </w:r>
      <w:r w:rsidRPr="002B49AE">
        <w:rPr>
          <w:rFonts w:ascii="Arial" w:hAnsi="Arial" w:cs="Arial"/>
          <w:sz w:val="24"/>
          <w:szCs w:val="24"/>
        </w:rPr>
        <w:t xml:space="preserve"> to your returning email</w:t>
      </w:r>
      <w:r w:rsidR="002B49AE" w:rsidRPr="002B49AE">
        <w:rPr>
          <w:rFonts w:ascii="Arial" w:hAnsi="Arial" w:cs="Arial"/>
          <w:sz w:val="24"/>
          <w:szCs w:val="24"/>
        </w:rPr>
        <w:t xml:space="preserve"> (min 1MB)</w:t>
      </w:r>
      <w:r w:rsidRPr="002B49AE">
        <w:rPr>
          <w:rFonts w:ascii="Arial" w:hAnsi="Arial" w:cs="Arial"/>
          <w:sz w:val="24"/>
          <w:szCs w:val="24"/>
        </w:rPr>
        <w:t>.</w:t>
      </w:r>
    </w:p>
    <w:p w14:paraId="06F0AF91" w14:textId="77777777" w:rsidR="00BF4E10" w:rsidRPr="002B49AE" w:rsidRDefault="00BF4E10" w:rsidP="00081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your completed form to </w:t>
      </w:r>
      <w:hyperlink r:id="rId6" w:history="1">
        <w:r w:rsidRPr="006829DC">
          <w:rPr>
            <w:rStyle w:val="Hyperlink"/>
            <w:rFonts w:ascii="Arial" w:hAnsi="Arial" w:cs="Arial"/>
            <w:sz w:val="24"/>
            <w:szCs w:val="24"/>
          </w:rPr>
          <w:t>enquiries@visitherts.co.uk</w:t>
        </w:r>
      </w:hyperlink>
      <w:r>
        <w:rPr>
          <w:rFonts w:ascii="Arial" w:hAnsi="Arial" w:cs="Arial"/>
          <w:sz w:val="24"/>
          <w:szCs w:val="24"/>
        </w:rPr>
        <w:t xml:space="preserve"> with subject Website Listing</w:t>
      </w:r>
    </w:p>
    <w:sectPr w:rsidR="00BF4E10" w:rsidRPr="002B49AE" w:rsidSect="00976044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03256" w14:textId="77777777" w:rsidR="001A7721" w:rsidRDefault="001A7721" w:rsidP="00081E24">
      <w:pPr>
        <w:spacing w:after="0" w:line="240" w:lineRule="auto"/>
      </w:pPr>
      <w:r>
        <w:separator/>
      </w:r>
    </w:p>
  </w:endnote>
  <w:endnote w:type="continuationSeparator" w:id="0">
    <w:p w14:paraId="19E7F419" w14:textId="77777777" w:rsidR="001A7721" w:rsidRDefault="001A7721" w:rsidP="0008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1023" w14:textId="77777777" w:rsidR="001A7721" w:rsidRDefault="001A7721" w:rsidP="00081E24">
      <w:pPr>
        <w:spacing w:after="0" w:line="240" w:lineRule="auto"/>
      </w:pPr>
      <w:r>
        <w:separator/>
      </w:r>
    </w:p>
  </w:footnote>
  <w:footnote w:type="continuationSeparator" w:id="0">
    <w:p w14:paraId="10B6F9A1" w14:textId="77777777" w:rsidR="001A7721" w:rsidRDefault="001A7721" w:rsidP="0008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C14D" w14:textId="77777777" w:rsidR="003F78C1" w:rsidRDefault="003F78C1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>
      <w:rPr>
        <w:noProof/>
        <w:lang w:eastAsia="en-GB"/>
      </w:rPr>
      <w:drawing>
        <wp:inline distT="0" distB="0" distL="0" distR="0" wp14:anchorId="2B81A568" wp14:editId="27B35934">
          <wp:extent cx="3460955" cy="42332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 Herts Landscape Lock-up - NAV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198" cy="4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76C48" w14:textId="77777777" w:rsidR="00081E24" w:rsidRDefault="00081E2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 w:rsidRPr="002B49AE">
      <w:rPr>
        <w:rFonts w:ascii="Arial Narrow" w:hAnsi="Arial Narrow"/>
        <w:b/>
        <w:sz w:val="40"/>
        <w:szCs w:val="28"/>
      </w:rPr>
      <w:t>Visit Herts A</w:t>
    </w:r>
    <w:r w:rsidR="00206260">
      <w:rPr>
        <w:rFonts w:ascii="Arial Narrow" w:hAnsi="Arial Narrow"/>
        <w:b/>
        <w:sz w:val="40"/>
        <w:szCs w:val="28"/>
      </w:rPr>
      <w:t>ttractions</w:t>
    </w:r>
    <w:r w:rsidRPr="002B49AE">
      <w:rPr>
        <w:rFonts w:ascii="Arial Narrow" w:hAnsi="Arial Narrow"/>
        <w:b/>
        <w:sz w:val="40"/>
        <w:szCs w:val="28"/>
      </w:rPr>
      <w:t xml:space="preserve"> Listings</w:t>
    </w:r>
    <w:r w:rsidR="00206260">
      <w:rPr>
        <w:rFonts w:ascii="Arial Narrow" w:hAnsi="Arial Narrow"/>
        <w:b/>
        <w:sz w:val="40"/>
        <w:szCs w:val="28"/>
      </w:rPr>
      <w:t xml:space="preserve"> (standard)</w:t>
    </w:r>
  </w:p>
  <w:p w14:paraId="22B1E0AC" w14:textId="77777777" w:rsidR="003F78C1" w:rsidRPr="002B49AE" w:rsidRDefault="003F78C1" w:rsidP="00081E24">
    <w:pPr>
      <w:pStyle w:val="Header"/>
      <w:jc w:val="center"/>
      <w:rPr>
        <w:rFonts w:ascii="Arial Narrow" w:hAnsi="Arial Narrow"/>
        <w:b/>
        <w:sz w:val="4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24"/>
    <w:rsid w:val="00081E24"/>
    <w:rsid w:val="001A7721"/>
    <w:rsid w:val="00206260"/>
    <w:rsid w:val="00231AE3"/>
    <w:rsid w:val="002B49AE"/>
    <w:rsid w:val="00301D23"/>
    <w:rsid w:val="003F78C1"/>
    <w:rsid w:val="0062596E"/>
    <w:rsid w:val="00976044"/>
    <w:rsid w:val="009F4316"/>
    <w:rsid w:val="00A33434"/>
    <w:rsid w:val="00B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6D989"/>
  <w15:docId w15:val="{C30E4126-7BE0-42FB-A73B-67F76C9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24"/>
  </w:style>
  <w:style w:type="paragraph" w:styleId="Footer">
    <w:name w:val="footer"/>
    <w:basedOn w:val="Normal"/>
    <w:link w:val="Foot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24"/>
  </w:style>
  <w:style w:type="character" w:styleId="Hyperlink">
    <w:name w:val="Hyperlink"/>
    <w:basedOn w:val="DefaultParagraphFont"/>
    <w:uiPriority w:val="99"/>
    <w:unhideWhenUsed/>
    <w:rsid w:val="00BF4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visithert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Alannah Crouch</dc:creator>
  <cp:lastModifiedBy>Jim Dawson</cp:lastModifiedBy>
  <cp:revision>8</cp:revision>
  <dcterms:created xsi:type="dcterms:W3CDTF">2016-06-02T16:29:00Z</dcterms:created>
  <dcterms:modified xsi:type="dcterms:W3CDTF">2018-06-01T15:37:00Z</dcterms:modified>
</cp:coreProperties>
</file>